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674EC" w14:textId="6AF0395D" w:rsidR="00C33300" w:rsidRDefault="0074423F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77FDB7" wp14:editId="41FE61B8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53CC" w14:textId="77777777" w:rsidR="00415180" w:rsidRDefault="00415180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C2AD0D0" wp14:editId="5199869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FDB7" id="5 Rectángulo" o:spid="_x0000_s1026" style="position:absolute;left:0;text-align:left;margin-left:359.7pt;margin-top:-37.85pt;width:93pt;height:81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" fillcolor="white [3201]" strokecolor="white [3212]" strokeweight="2pt">
                <v:textbox>
                  <w:txbxContent>
                    <w:p w14:paraId="6C2353CC" w14:textId="77777777" w:rsidR="00415180" w:rsidRDefault="00415180" w:rsidP="0074423F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C2AD0D0" wp14:editId="5199869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56866" wp14:editId="2C8FEA6B">
                <wp:simplePos x="0" y="0"/>
                <wp:positionH relativeFrom="column">
                  <wp:posOffset>-316230</wp:posOffset>
                </wp:positionH>
                <wp:positionV relativeFrom="paragraph">
                  <wp:posOffset>-535940</wp:posOffset>
                </wp:positionV>
                <wp:extent cx="1552353" cy="1254641"/>
                <wp:effectExtent l="0" t="0" r="10160" b="222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12546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D1DAC" w14:textId="77777777" w:rsidR="00415180" w:rsidRDefault="0041518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9CC3BB3" wp14:editId="5C721220">
                                  <wp:extent cx="1122045" cy="1076325"/>
                                  <wp:effectExtent l="0" t="0" r="190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11" cy="1077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866" id="1 Rectángulo" o:spid="_x0000_s1027" style="position:absolute;left:0;text-align:left;margin-left:-24.9pt;margin-top:-42.2pt;width:122.25pt;height:9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" fillcolor="window" strokecolor="window" strokeweight="2pt">
                <v:textbox>
                  <w:txbxContent>
                    <w:p w14:paraId="585D1DAC" w14:textId="77777777" w:rsidR="00415180" w:rsidRDefault="00415180" w:rsidP="00C33300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9CC3BB3" wp14:editId="5C721220">
                            <wp:extent cx="1122045" cy="1076325"/>
                            <wp:effectExtent l="0" t="0" r="190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011" cy="1077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3000670A" w14:textId="77777777"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647ECC7E" w14:textId="707FF884" w:rsidR="0089445C" w:rsidRPr="0089445C" w:rsidRDefault="0089445C" w:rsidP="006D3E78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14:paraId="3772723F" w14:textId="786DE0C0" w:rsidR="00751616" w:rsidRDefault="00637149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868F19" wp14:editId="5C06D899">
                <wp:simplePos x="0" y="0"/>
                <wp:positionH relativeFrom="column">
                  <wp:posOffset>-384810</wp:posOffset>
                </wp:positionH>
                <wp:positionV relativeFrom="paragraph">
                  <wp:posOffset>99695</wp:posOffset>
                </wp:positionV>
                <wp:extent cx="6572885" cy="1895475"/>
                <wp:effectExtent l="19050" t="19050" r="1841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18954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428E" w14:textId="733F4F7D" w:rsidR="00415180" w:rsidRPr="006C23FD" w:rsidRDefault="00415180" w:rsidP="006C23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C23F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Covid-19, referida a: </w:t>
                            </w:r>
                          </w:p>
                          <w:p w14:paraId="149B4943" w14:textId="1EAB8908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a) Infografía referida a</w:t>
                            </w:r>
                            <w:r w:rsidR="003F19C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elementos que permiten </w:t>
                            </w:r>
                            <w:r w:rsidR="005773A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entender la FASE 3 del plan paso a paso que impulsa el Ministerio de Salud</w:t>
                            </w:r>
                            <w:r w:rsidR="0063714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="005773A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14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fase en la que se encuentra San Antonio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Información compartida </w:t>
                            </w:r>
                            <w:r w:rsidR="001249C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por </w:t>
                            </w:r>
                            <w:r w:rsidR="005773A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la Gobernación de San Antonio en Facebook oficial.</w:t>
                            </w:r>
                          </w:p>
                          <w:p w14:paraId="659F7774" w14:textId="24565566" w:rsidR="00415180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B68B66" w14:textId="77777777" w:rsidR="00415180" w:rsidRPr="00751616" w:rsidRDefault="00415180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F19" id="4 Rectángulo" o:spid="_x0000_s1028" style="position:absolute;margin-left:-30.3pt;margin-top:7.85pt;width:517.55pt;height:14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" fillcolor="white [3201]" strokecolor="#0f243e [1615]" strokeweight="3pt">
                <v:textbox>
                  <w:txbxContent>
                    <w:p w14:paraId="7A4D428E" w14:textId="733F4F7D" w:rsidR="00415180" w:rsidRPr="006C23FD" w:rsidRDefault="00415180" w:rsidP="006C23F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Pr="006C23FD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Estimados/as apoderados/as y apoderadas, junto con saludar se informa que a continuación se dará a conocer información relevante compartida por instituciones locales, comunales y nacionales, que puede servir de ayuda para la comunidad durante el tiempo de pandemia por Covid-19, referida a: </w:t>
                      </w:r>
                    </w:p>
                    <w:p w14:paraId="149B4943" w14:textId="1EAB8908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a) Infografía referida a</w:t>
                      </w:r>
                      <w:r w:rsidR="003F19C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elementos que permiten </w:t>
                      </w:r>
                      <w:r w:rsidR="005773A4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entender la FASE 3 del plan paso a paso que impulsa el Ministerio de Salud</w:t>
                      </w:r>
                      <w:r w:rsidR="00637149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r w:rsidR="005773A4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637149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fase en la que se encuentra San Antonio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. Información compartida </w:t>
                      </w:r>
                      <w:r w:rsidR="001249C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por </w:t>
                      </w:r>
                      <w:r w:rsidR="005773A4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la Gobernación de San Antonio en Facebook oficial.</w:t>
                      </w:r>
                    </w:p>
                    <w:p w14:paraId="659F7774" w14:textId="24565566" w:rsidR="00415180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B68B66" w14:textId="77777777" w:rsidR="00415180" w:rsidRPr="00751616" w:rsidRDefault="00415180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5AE0F" w14:textId="77777777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340C0" w14:textId="77777777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5185E275" w14:textId="45BD7530" w:rsidR="00E1082D" w:rsidRDefault="00E1082D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68E2D0B2" w14:textId="3566C78E" w:rsidR="006C23FD" w:rsidRPr="00637149" w:rsidRDefault="00637149" w:rsidP="00637149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FF9BD81" wp14:editId="7A33CD09">
            <wp:simplePos x="0" y="0"/>
            <wp:positionH relativeFrom="column">
              <wp:posOffset>-394335</wp:posOffset>
            </wp:positionH>
            <wp:positionV relativeFrom="paragraph">
              <wp:posOffset>889635</wp:posOffset>
            </wp:positionV>
            <wp:extent cx="6477000" cy="5505450"/>
            <wp:effectExtent l="228600" t="228600" r="228600" b="228600"/>
            <wp:wrapSquare wrapText="bothSides"/>
            <wp:docPr id="3" name="Imagen 3" descr="La imagen puede contener: texto que dice &quot;PLAN PASO A PASO MOVILIDAD PERMISOS Semana Fines de semana REUNIONES PASO 1 Cuarentena Espacios privados Espacios publicos Dos permisos totales TOQUE DE QUEDA PASO 2 Transición No necesitas permiso Un permiso PASO 3 Preparación +10 invitados adicionales (Excepto fds.) 20 en total 25 en total 50 total PASO Apertura Inicial PASO 5 Apertura Auanzada A partir de las 23:00 Hrs. hasta las 5:00 Hrs. del día siguiente Sin necesidad de permiso (Sólo para entrar una comuna en Cuarentena) 50 en total 100 en total 100 en total 200 en tota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texto que dice &quot;PLAN PASO A PASO MOVILIDAD PERMISOS Semana Fines de semana REUNIONES PASO 1 Cuarentena Espacios privados Espacios publicos Dos permisos totales TOQUE DE QUEDA PASO 2 Transición No necesitas permiso Un permiso PASO 3 Preparación +10 invitados adicionales (Excepto fds.) 20 en total 25 en total 50 total PASO Apertura Inicial PASO 5 Apertura Auanzada A partir de las 23:00 Hrs. hasta las 5:00 Hrs. del día siguiente Sin necesidad de permiso (Sólo para entrar una comuna en Cuarentena) 50 en total 100 en total 100 en total 200 en total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5054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6C23FD" w:rsidRPr="00637149" w:rsidSect="00645418">
      <w:pgSz w:w="12240" w:h="15840"/>
      <w:pgMar w:top="1417" w:right="1701" w:bottom="709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523D"/>
    <w:multiLevelType w:val="hybridMultilevel"/>
    <w:tmpl w:val="AC9A24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3040A2"/>
    <w:multiLevelType w:val="hybridMultilevel"/>
    <w:tmpl w:val="B790BC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DF"/>
    <w:rsid w:val="00022D2A"/>
    <w:rsid w:val="00085569"/>
    <w:rsid w:val="000B2683"/>
    <w:rsid w:val="00115FF7"/>
    <w:rsid w:val="001249C7"/>
    <w:rsid w:val="0016184D"/>
    <w:rsid w:val="00162C24"/>
    <w:rsid w:val="00197919"/>
    <w:rsid w:val="001E353A"/>
    <w:rsid w:val="0022340A"/>
    <w:rsid w:val="002A662C"/>
    <w:rsid w:val="002C13BC"/>
    <w:rsid w:val="00352444"/>
    <w:rsid w:val="00380810"/>
    <w:rsid w:val="00390566"/>
    <w:rsid w:val="003B6584"/>
    <w:rsid w:val="003D00CD"/>
    <w:rsid w:val="003F19C2"/>
    <w:rsid w:val="00415180"/>
    <w:rsid w:val="0042052F"/>
    <w:rsid w:val="00477A65"/>
    <w:rsid w:val="004A20FE"/>
    <w:rsid w:val="004C0AD4"/>
    <w:rsid w:val="004F0256"/>
    <w:rsid w:val="005773A4"/>
    <w:rsid w:val="005E04E3"/>
    <w:rsid w:val="00637149"/>
    <w:rsid w:val="00645418"/>
    <w:rsid w:val="006568DF"/>
    <w:rsid w:val="006A1AA7"/>
    <w:rsid w:val="006C23FD"/>
    <w:rsid w:val="006D3E78"/>
    <w:rsid w:val="006E59FD"/>
    <w:rsid w:val="00725E2B"/>
    <w:rsid w:val="0074283C"/>
    <w:rsid w:val="0074423F"/>
    <w:rsid w:val="00751616"/>
    <w:rsid w:val="007A58E4"/>
    <w:rsid w:val="007C10E9"/>
    <w:rsid w:val="007E6EC0"/>
    <w:rsid w:val="00840AC9"/>
    <w:rsid w:val="0089445C"/>
    <w:rsid w:val="009017E1"/>
    <w:rsid w:val="009303E8"/>
    <w:rsid w:val="00963C39"/>
    <w:rsid w:val="00971416"/>
    <w:rsid w:val="0098198D"/>
    <w:rsid w:val="009900D8"/>
    <w:rsid w:val="009926F0"/>
    <w:rsid w:val="009A0D48"/>
    <w:rsid w:val="009A5A61"/>
    <w:rsid w:val="00AC4486"/>
    <w:rsid w:val="00BA7299"/>
    <w:rsid w:val="00BC3519"/>
    <w:rsid w:val="00BF71B8"/>
    <w:rsid w:val="00C33300"/>
    <w:rsid w:val="00C56886"/>
    <w:rsid w:val="00C87AC6"/>
    <w:rsid w:val="00C916A2"/>
    <w:rsid w:val="00C92302"/>
    <w:rsid w:val="00CB13D0"/>
    <w:rsid w:val="00CF4D3F"/>
    <w:rsid w:val="00D12BC6"/>
    <w:rsid w:val="00D53A03"/>
    <w:rsid w:val="00D53D0C"/>
    <w:rsid w:val="00D5561F"/>
    <w:rsid w:val="00DB0DBE"/>
    <w:rsid w:val="00E0788E"/>
    <w:rsid w:val="00E1082D"/>
    <w:rsid w:val="00E27393"/>
    <w:rsid w:val="00E5383C"/>
    <w:rsid w:val="00E747B3"/>
    <w:rsid w:val="00EC1AA1"/>
    <w:rsid w:val="00EE34FC"/>
    <w:rsid w:val="00F47E33"/>
    <w:rsid w:val="00F77DE2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5E0"/>
  <w15:docId w15:val="{AFCC8E55-61F0-4163-900B-0724235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Daniela Isabel Abarca Zuniga (daniela.abarca)</cp:lastModifiedBy>
  <cp:revision>3</cp:revision>
  <dcterms:created xsi:type="dcterms:W3CDTF">2020-10-20T22:07:00Z</dcterms:created>
  <dcterms:modified xsi:type="dcterms:W3CDTF">2020-10-22T14:29:00Z</dcterms:modified>
</cp:coreProperties>
</file>